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49359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Turtles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49359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Evette Reyes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49359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4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49359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Sixth Avenue Elementary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49359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49359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49359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49359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49359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49359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49359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49359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49359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computer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49359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MS 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49359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Graphic research project on turtles using MS Word and WordArt.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49359C" w:rsidP="00BB72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B72E2">
              <w:t>I picked turtles because I like them.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49359C" w:rsidP="00BB72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B72E2">
              <w:t>I learned that some can be really old.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49359C" w:rsidP="00BB72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B72E2">
              <w:t>It is important because I might get a turtle.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EF37CF" w:rsidRDefault="0049359C" w:rsidP="00C93A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571D1A" w:rsidRDefault="0049359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 xml:space="preserve">http://www.school.nettrekker.com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E10" w:rsidRDefault="008A5E10" w:rsidP="00F43F67">
      <w:pPr>
        <w:spacing w:after="0" w:line="240" w:lineRule="auto"/>
      </w:pPr>
      <w:r>
        <w:separator/>
      </w:r>
    </w:p>
  </w:endnote>
  <w:endnote w:type="continuationSeparator" w:id="0">
    <w:p w:rsidR="008A5E10" w:rsidRDefault="008A5E10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E10" w:rsidRDefault="008A5E10" w:rsidP="00F43F67">
      <w:pPr>
        <w:spacing w:after="0" w:line="240" w:lineRule="auto"/>
      </w:pPr>
      <w:r>
        <w:separator/>
      </w:r>
    </w:p>
  </w:footnote>
  <w:footnote w:type="continuationSeparator" w:id="0">
    <w:p w:rsidR="008A5E10" w:rsidRDefault="008A5E10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1766C5"/>
    <w:rsid w:val="001E4086"/>
    <w:rsid w:val="00202775"/>
    <w:rsid w:val="002E7A17"/>
    <w:rsid w:val="0049359C"/>
    <w:rsid w:val="00541A81"/>
    <w:rsid w:val="00571D1A"/>
    <w:rsid w:val="00595324"/>
    <w:rsid w:val="006C7CE7"/>
    <w:rsid w:val="007943BE"/>
    <w:rsid w:val="008141A9"/>
    <w:rsid w:val="008141DD"/>
    <w:rsid w:val="00887EC4"/>
    <w:rsid w:val="008A5E10"/>
    <w:rsid w:val="0097767C"/>
    <w:rsid w:val="00B8312C"/>
    <w:rsid w:val="00BB72E2"/>
    <w:rsid w:val="00C2239D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6EA03-86BB-44BE-AF7C-DB9F2EA6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APSUser</cp:lastModifiedBy>
  <cp:revision>3</cp:revision>
  <dcterms:created xsi:type="dcterms:W3CDTF">2013-03-12T15:56:00Z</dcterms:created>
  <dcterms:modified xsi:type="dcterms:W3CDTF">2013-04-02T15:02:00Z</dcterms:modified>
</cp:coreProperties>
</file>